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62655">
      <w:pPr>
        <w:jc w:val="center"/>
        <w:rPr>
          <w:rFonts w:ascii="仿宋_GB2312" w:eastAsia="仿宋_GB2312"/>
          <w:bCs/>
          <w:sz w:val="30"/>
          <w:szCs w:val="30"/>
        </w:rPr>
      </w:pPr>
    </w:p>
    <w:p w14:paraId="10052075">
      <w:pPr>
        <w:jc w:val="center"/>
        <w:rPr>
          <w:rFonts w:ascii="仿宋_GB2312" w:eastAsia="仿宋_GB2312"/>
          <w:bCs/>
          <w:sz w:val="56"/>
          <w:szCs w:val="56"/>
        </w:rPr>
      </w:pPr>
    </w:p>
    <w:p w14:paraId="768E2907">
      <w:pPr>
        <w:jc w:val="center"/>
        <w:rPr>
          <w:rFonts w:ascii="仿宋_GB2312" w:eastAsia="仿宋_GB2312"/>
          <w:bCs/>
          <w:sz w:val="56"/>
          <w:szCs w:val="56"/>
        </w:rPr>
      </w:pPr>
    </w:p>
    <w:p w14:paraId="1E3E8937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物联网标准与应用工业和信息化部</w:t>
      </w:r>
    </w:p>
    <w:p w14:paraId="126519CD"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重点实验室202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年度开放课题申请书</w:t>
      </w:r>
    </w:p>
    <w:p w14:paraId="70AC7440">
      <w:pPr>
        <w:jc w:val="center"/>
        <w:rPr>
          <w:rFonts w:ascii="仿宋_GB2312" w:eastAsia="仿宋_GB2312"/>
          <w:bCs/>
          <w:sz w:val="48"/>
          <w:szCs w:val="48"/>
        </w:rPr>
      </w:pPr>
    </w:p>
    <w:p w14:paraId="0CAD6315">
      <w:pPr>
        <w:jc w:val="center"/>
        <w:rPr>
          <w:rFonts w:ascii="仿宋_GB2312" w:eastAsia="仿宋_GB2312"/>
          <w:bCs/>
          <w:sz w:val="48"/>
          <w:szCs w:val="48"/>
        </w:rPr>
      </w:pPr>
    </w:p>
    <w:p w14:paraId="6A4D9BC1">
      <w:pPr>
        <w:jc w:val="center"/>
        <w:rPr>
          <w:rFonts w:ascii="仿宋_GB2312" w:eastAsia="仿宋_GB2312"/>
          <w:bCs/>
          <w:sz w:val="48"/>
          <w:szCs w:val="48"/>
        </w:rPr>
      </w:pPr>
    </w:p>
    <w:p w14:paraId="3DA43489"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课  题 名 称：</w:t>
      </w:r>
    </w:p>
    <w:p w14:paraId="2EBECFAC">
      <w:pPr>
        <w:ind w:firstLine="1500" w:firstLineChars="5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7pt;margin-top:26.6pt;height:0pt;width:220.5pt;z-index:251663360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BG+I/q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-58420</wp:posOffset>
                </wp:positionV>
                <wp:extent cx="2800350" cy="0"/>
                <wp:effectExtent l="0" t="0" r="0" b="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7pt;margin-top:-4.6pt;height:0pt;width:220.5pt;z-index:251662336;mso-width-relative:page;mso-height-relative:page;" filled="f" stroked="t" coordsize="21600,21600" o:gfxdata="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MApTdYAAAAJAQAADwAA&#10;AAAAAAABACAAAAAiAAAAZHJzL2Rvd25yZXYueG1sUEsBAhQAFAAAAAgAh07iQNrfHYn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</w:p>
    <w:p w14:paraId="40390BD4"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7pt;margin-top:26.6pt;height:0pt;width:220.5pt;z-index:251661312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985w1wAAAAkBAAAP&#10;AAAAAAAAAAEAIAAAACIAAABkcnMvZG93bnJldi54bWxQSwECFAAUAAAACACHTuJAPdONS+ABAAD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>申  请 单 位：                   （盖章）</w:t>
      </w:r>
    </w:p>
    <w:p w14:paraId="688A26B2"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7pt;margin-top:26.6pt;height:0pt;width:220.5pt;z-index:251660288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CZS7h03wEAAM8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 xml:space="preserve">联  合 单 位：           </w:t>
      </w:r>
    </w:p>
    <w:p w14:paraId="58342B73">
      <w:pPr>
        <w:rPr>
          <w:rFonts w:ascii="仿宋_GB2312" w:eastAsia="仿宋_GB2312"/>
          <w:bCs/>
          <w:sz w:val="28"/>
          <w:highlight w:val="cyan"/>
        </w:rPr>
      </w:pPr>
    </w:p>
    <w:p w14:paraId="79C40BA0">
      <w:pPr>
        <w:jc w:val="center"/>
        <w:rPr>
          <w:rFonts w:ascii="仿宋_GB2312" w:eastAsia="仿宋_GB2312"/>
          <w:bCs/>
          <w:sz w:val="28"/>
        </w:rPr>
      </w:pPr>
    </w:p>
    <w:p w14:paraId="55796A03">
      <w:pPr>
        <w:jc w:val="center"/>
        <w:rPr>
          <w:rFonts w:ascii="仿宋_GB2312" w:eastAsia="仿宋_GB2312"/>
          <w:bCs/>
          <w:sz w:val="28"/>
        </w:rPr>
      </w:pPr>
    </w:p>
    <w:p w14:paraId="1325CDE7">
      <w:pPr>
        <w:jc w:val="center"/>
        <w:rPr>
          <w:rFonts w:ascii="仿宋_GB2312" w:eastAsia="仿宋_GB2312"/>
          <w:bCs/>
          <w:sz w:val="28"/>
        </w:rPr>
      </w:pPr>
    </w:p>
    <w:p w14:paraId="4690FD21">
      <w:pPr>
        <w:jc w:val="center"/>
        <w:rPr>
          <w:rFonts w:ascii="仿宋_GB2312" w:eastAsia="仿宋_GB2312"/>
          <w:bCs/>
          <w:sz w:val="28"/>
        </w:rPr>
      </w:pPr>
    </w:p>
    <w:p w14:paraId="33FEA8EA">
      <w:pPr>
        <w:jc w:val="center"/>
        <w:rPr>
          <w:rFonts w:ascii="仿宋_GB2312" w:eastAsia="仿宋_GB2312"/>
          <w:bCs/>
          <w:sz w:val="28"/>
        </w:rPr>
      </w:pPr>
    </w:p>
    <w:p w14:paraId="044621F9">
      <w:pPr>
        <w:jc w:val="center"/>
        <w:rPr>
          <w:rFonts w:ascii="仿宋_GB2312" w:eastAsia="仿宋_GB2312"/>
          <w:bCs/>
          <w:sz w:val="28"/>
        </w:rPr>
      </w:pPr>
    </w:p>
    <w:p w14:paraId="17AD1D79">
      <w:pPr>
        <w:jc w:val="center"/>
        <w:rPr>
          <w:rFonts w:ascii="仿宋_GB2312" w:eastAsia="仿宋_GB2312"/>
          <w:bCs/>
          <w:sz w:val="28"/>
        </w:rPr>
      </w:pPr>
    </w:p>
    <w:p w14:paraId="7910D6DF">
      <w:pPr>
        <w:jc w:val="center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物联网标准与应用工业和信息化部重点实验室制</w:t>
      </w:r>
    </w:p>
    <w:p w14:paraId="5ABA0587">
      <w:pPr>
        <w:jc w:val="center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</w:rPr>
        <w:t>年  月</w:t>
      </w:r>
    </w:p>
    <w:p w14:paraId="7D1E952D">
      <w:pPr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基本信息表</w:t>
      </w:r>
    </w:p>
    <w:tbl>
      <w:tblPr>
        <w:tblStyle w:val="8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77"/>
        <w:gridCol w:w="1013"/>
        <w:gridCol w:w="1134"/>
        <w:gridCol w:w="993"/>
        <w:gridCol w:w="1275"/>
        <w:gridCol w:w="1526"/>
      </w:tblGrid>
      <w:tr w14:paraId="2A0D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atLeast"/>
          <w:jc w:val="center"/>
        </w:trPr>
        <w:tc>
          <w:tcPr>
            <w:tcW w:w="887" w:type="dxa"/>
            <w:vMerge w:val="restart"/>
            <w:vAlign w:val="center"/>
          </w:tcPr>
          <w:p w14:paraId="3D2C854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</w:t>
            </w:r>
          </w:p>
          <w:p w14:paraId="63D5290A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</w:t>
            </w:r>
          </w:p>
          <w:p w14:paraId="26441889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3D4D9EB1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302D531E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</w:t>
            </w:r>
          </w:p>
          <w:p w14:paraId="5009BB63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72D2512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5941" w:type="dxa"/>
            <w:gridSpan w:val="5"/>
            <w:vAlign w:val="center"/>
          </w:tcPr>
          <w:p w14:paraId="06D3A51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054B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87" w:type="dxa"/>
            <w:vMerge w:val="continue"/>
            <w:vAlign w:val="center"/>
          </w:tcPr>
          <w:p w14:paraId="652B7906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2411FF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14:paraId="6EA3345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14:paraId="75DC3CE3"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A4EC9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1497F036"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ED3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87" w:type="dxa"/>
            <w:vMerge w:val="continue"/>
            <w:vAlign w:val="center"/>
          </w:tcPr>
          <w:p w14:paraId="0B5C3A30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62AA0CA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5941" w:type="dxa"/>
            <w:gridSpan w:val="5"/>
            <w:vAlign w:val="center"/>
          </w:tcPr>
          <w:p w14:paraId="22CA844C">
            <w:pPr>
              <w:spacing w:line="36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□中央企业  □地方国企  □民营  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科研院所/高校 </w:t>
            </w:r>
            <w:r>
              <w:rPr>
                <w:rFonts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sz w:val="24"/>
              </w:rPr>
              <w:t>其他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</w:p>
        </w:tc>
      </w:tr>
      <w:tr w14:paraId="1BFB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" w:hRule="atLeast"/>
          <w:jc w:val="center"/>
        </w:trPr>
        <w:tc>
          <w:tcPr>
            <w:tcW w:w="887" w:type="dxa"/>
            <w:vMerge w:val="continue"/>
            <w:vAlign w:val="center"/>
          </w:tcPr>
          <w:p w14:paraId="40EF8191">
            <w:pPr>
              <w:spacing w:line="276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177" w:type="dxa"/>
            <w:vAlign w:val="center"/>
          </w:tcPr>
          <w:p w14:paraId="2089B5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14:paraId="74F7D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BFF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887" w:type="dxa"/>
            <w:vMerge w:val="restart"/>
            <w:vAlign w:val="center"/>
          </w:tcPr>
          <w:p w14:paraId="4BC09ACB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</w:t>
            </w:r>
          </w:p>
          <w:p w14:paraId="4ADC93C0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</w:t>
            </w:r>
          </w:p>
          <w:p w14:paraId="6B93A48F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5D831FD5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7599105B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</w:t>
            </w:r>
          </w:p>
          <w:p w14:paraId="63C83A66">
            <w:pPr>
              <w:spacing w:line="276" w:lineRule="auto"/>
              <w:jc w:val="center"/>
            </w:pPr>
            <w:r>
              <w:rPr>
                <w:rFonts w:hint="eastAsia"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6BE626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5941" w:type="dxa"/>
            <w:gridSpan w:val="5"/>
            <w:vAlign w:val="center"/>
          </w:tcPr>
          <w:p w14:paraId="5B9FC67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61C9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887" w:type="dxa"/>
            <w:vMerge w:val="continue"/>
            <w:vAlign w:val="center"/>
          </w:tcPr>
          <w:p w14:paraId="3853C5A2">
            <w:pPr>
              <w:pStyle w:val="2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4C1B0D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</w:t>
            </w:r>
          </w:p>
          <w:p w14:paraId="2D1D97F7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140" w:type="dxa"/>
            <w:gridSpan w:val="3"/>
            <w:vAlign w:val="center"/>
          </w:tcPr>
          <w:p w14:paraId="5C490EB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535DA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526" w:type="dxa"/>
            <w:vAlign w:val="center"/>
          </w:tcPr>
          <w:p w14:paraId="46DF84A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042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87" w:type="dxa"/>
            <w:vMerge w:val="continue"/>
            <w:vAlign w:val="center"/>
          </w:tcPr>
          <w:p w14:paraId="61326BF3">
            <w:pPr>
              <w:pStyle w:val="2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399313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5941" w:type="dxa"/>
            <w:gridSpan w:val="5"/>
            <w:vAlign w:val="center"/>
          </w:tcPr>
          <w:p w14:paraId="048F0642"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□中央企业  □地方国企 □民营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科研院所/高校 </w:t>
            </w:r>
            <w:r>
              <w:rPr>
                <w:rFonts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其他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</w:p>
        </w:tc>
      </w:tr>
      <w:tr w14:paraId="2AB6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61572758">
            <w:pPr>
              <w:pStyle w:val="2"/>
              <w:spacing w:line="276" w:lineRule="auto"/>
              <w:rPr>
                <w:rFonts w:eastAsia="仿宋_GB2312"/>
                <w:bCs w:val="0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3BB180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5941" w:type="dxa"/>
            <w:gridSpan w:val="5"/>
            <w:vAlign w:val="center"/>
          </w:tcPr>
          <w:p w14:paraId="14115AC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DE8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restart"/>
            <w:vAlign w:val="center"/>
          </w:tcPr>
          <w:p w14:paraId="21958102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</w:t>
            </w:r>
          </w:p>
          <w:p w14:paraId="03EB6ABF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  <w:p w14:paraId="1ABB8E6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14:paraId="215B850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14:paraId="269F09B0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4E333E0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13" w:type="dxa"/>
            <w:vAlign w:val="center"/>
          </w:tcPr>
          <w:p w14:paraId="0DFCBD3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60A49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3" w:type="dxa"/>
            <w:vAlign w:val="center"/>
          </w:tcPr>
          <w:p w14:paraId="06466F8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32774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14:paraId="2F4312FB"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725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59714B6B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510E46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学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013" w:type="dxa"/>
            <w:vAlign w:val="center"/>
          </w:tcPr>
          <w:p w14:paraId="6C7A8E13"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68C463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993" w:type="dxa"/>
            <w:vAlign w:val="center"/>
          </w:tcPr>
          <w:p w14:paraId="123D72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618BC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</w:t>
            </w:r>
            <w:r>
              <w:rPr>
                <w:rFonts w:hint="eastAsia" w:eastAsia="仿宋_GB2312"/>
                <w:sz w:val="24"/>
              </w:rPr>
              <w:t>方向</w:t>
            </w:r>
          </w:p>
        </w:tc>
        <w:tc>
          <w:tcPr>
            <w:tcW w:w="1526" w:type="dxa"/>
            <w:vAlign w:val="center"/>
          </w:tcPr>
          <w:p w14:paraId="2DFFB6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BBE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24C04C5A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113E19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话</w:t>
            </w:r>
          </w:p>
        </w:tc>
        <w:tc>
          <w:tcPr>
            <w:tcW w:w="1013" w:type="dxa"/>
            <w:vAlign w:val="center"/>
          </w:tcPr>
          <w:p w14:paraId="2F74547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888E7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箱</w:t>
            </w:r>
          </w:p>
        </w:tc>
        <w:tc>
          <w:tcPr>
            <w:tcW w:w="3794" w:type="dxa"/>
            <w:gridSpan w:val="3"/>
            <w:vAlign w:val="center"/>
          </w:tcPr>
          <w:p w14:paraId="531CF2E6"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14:paraId="779D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02F22AC0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E7AD6B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941" w:type="dxa"/>
            <w:gridSpan w:val="5"/>
            <w:vAlign w:val="center"/>
          </w:tcPr>
          <w:p w14:paraId="0A47209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0452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restart"/>
            <w:vAlign w:val="center"/>
          </w:tcPr>
          <w:p w14:paraId="52794B43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 w14:paraId="4EE63CBB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 w14:paraId="3EF3863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14:paraId="3BA3948B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177" w:type="dxa"/>
            <w:vAlign w:val="center"/>
          </w:tcPr>
          <w:p w14:paraId="67EF737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5941" w:type="dxa"/>
            <w:gridSpan w:val="5"/>
            <w:vAlign w:val="center"/>
          </w:tcPr>
          <w:p w14:paraId="6DBF173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4C28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87" w:type="dxa"/>
            <w:vMerge w:val="continue"/>
            <w:vAlign w:val="center"/>
          </w:tcPr>
          <w:p w14:paraId="5B9FEBB7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136C57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英文名称</w:t>
            </w:r>
          </w:p>
        </w:tc>
        <w:tc>
          <w:tcPr>
            <w:tcW w:w="5941" w:type="dxa"/>
            <w:gridSpan w:val="5"/>
            <w:vAlign w:val="center"/>
          </w:tcPr>
          <w:p w14:paraId="440F547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15A0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887" w:type="dxa"/>
            <w:vMerge w:val="continue"/>
            <w:vAlign w:val="center"/>
          </w:tcPr>
          <w:p w14:paraId="0C0B66F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9B8485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申报方向</w:t>
            </w:r>
          </w:p>
        </w:tc>
        <w:tc>
          <w:tcPr>
            <w:tcW w:w="5941" w:type="dxa"/>
            <w:gridSpan w:val="5"/>
            <w:vAlign w:val="center"/>
          </w:tcPr>
          <w:p w14:paraId="3E307EB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7333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7" w:type="dxa"/>
            <w:vMerge w:val="continue"/>
            <w:vAlign w:val="center"/>
          </w:tcPr>
          <w:p w14:paraId="14A6D3BF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2EFA1B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5941" w:type="dxa"/>
            <w:gridSpan w:val="5"/>
            <w:vAlign w:val="center"/>
          </w:tcPr>
          <w:p w14:paraId="682BABB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4764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887" w:type="dxa"/>
            <w:vAlign w:val="center"/>
          </w:tcPr>
          <w:p w14:paraId="436CDC0D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 w14:paraId="51D98130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 w14:paraId="5EFE7D3C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摘</w:t>
            </w:r>
          </w:p>
          <w:p w14:paraId="05B3C823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</w:tc>
        <w:tc>
          <w:tcPr>
            <w:tcW w:w="8118" w:type="dxa"/>
            <w:gridSpan w:val="6"/>
            <w:vAlign w:val="center"/>
          </w:tcPr>
          <w:p w14:paraId="43F8E68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14:paraId="10F54F0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14:paraId="27B7132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14:paraId="3F210FD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（限300字）</w:t>
            </w:r>
          </w:p>
          <w:p w14:paraId="7EED5E5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 w14:paraId="4D7A3AF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14:paraId="6F8D41F8">
      <w:pPr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</w:p>
    <w:tbl>
      <w:tblPr>
        <w:tblStyle w:val="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4AE8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 w14:paraId="53597E3E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一、立项依据（包括课题研究意义，国内外现状、水平和发展趋势，并附主要参考文献及出处）</w:t>
            </w:r>
          </w:p>
          <w:p w14:paraId="0FC2312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43FED1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3CB89F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E96D29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E24C6C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5FBCCE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303DC2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7C5DEE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603C2CB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09C62F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0C6F8A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82D7151">
            <w:pPr>
              <w:ind w:firstLine="616" w:firstLineChars="257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0BAA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9039" w:type="dxa"/>
          </w:tcPr>
          <w:p w14:paraId="277CDE7E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二、研究目标、研究内容和考核指标</w:t>
            </w:r>
          </w:p>
          <w:p w14:paraId="09989E7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76EEAE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B03FC8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06C4CA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A1E132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6CB27F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1066DF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87FC79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454F42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951374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19EB9BF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3DCB46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84A8917">
            <w:pPr>
              <w:ind w:firstLine="616" w:firstLineChars="257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AE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9039" w:type="dxa"/>
          </w:tcPr>
          <w:p w14:paraId="6047240E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三、拟解决的关键问题、技术难点与创新点</w:t>
            </w:r>
          </w:p>
          <w:p w14:paraId="24C6AC2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A70107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295402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B60BCC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8D2F8F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9AD92FB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2C33A2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866AA71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638AB0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91C5D4F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EE5B5EB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76548A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8DF2CC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4C53FBC">
            <w:pPr>
              <w:ind w:firstLine="616" w:firstLineChars="257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2DA6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 w14:paraId="40975D4B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四、研究方法、技术路线或实验方案</w:t>
            </w:r>
          </w:p>
          <w:p w14:paraId="41A94176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C8893C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534DA4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5C4631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136D631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1D95C4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C655D46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EC4A24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4BE16D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29D7EB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9979FE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8B8B30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95CAC49">
            <w:pPr>
              <w:ind w:firstLine="616" w:firstLineChars="257"/>
              <w:rPr>
                <w:rFonts w:hint="eastAsia" w:ascii="仿宋_GB2312" w:hAnsi="仿宋_GB2312" w:eastAsia="仿宋_GB2312"/>
                <w:bCs/>
                <w:sz w:val="24"/>
              </w:rPr>
            </w:pPr>
          </w:p>
        </w:tc>
      </w:tr>
      <w:tr w14:paraId="485B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 w14:paraId="17D7B425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五、研究工作的实施计划和预期成果</w:t>
            </w:r>
          </w:p>
          <w:p w14:paraId="10E1374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C6D57A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98C0A4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BD2532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DAC1BE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586B2B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AFCB8B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8A75E3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059FA3B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36ABA9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B17F71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7ADDC5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B98F4DE">
            <w:pPr>
              <w:tabs>
                <w:tab w:val="center" w:pos="4535"/>
              </w:tabs>
              <w:spacing w:after="156" w:line="440" w:lineRule="exact"/>
              <w:ind w:firstLine="422" w:firstLineChars="200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注：课题研究期限不应超过2年。</w:t>
            </w:r>
          </w:p>
        </w:tc>
      </w:tr>
      <w:tr w14:paraId="401D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 w14:paraId="0B30CDCF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六、研究工作条件和基础</w:t>
            </w:r>
          </w:p>
          <w:p w14:paraId="244AE3E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811AA7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31CDF76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6476C1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40F1DD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EDFE046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39A114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04B3C6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A7E0F2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9ACE26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43303B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5C3E68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DDDB321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D6ADBE8">
            <w:pPr>
              <w:ind w:firstLine="616" w:firstLineChars="257"/>
              <w:rPr>
                <w:rFonts w:hint="eastAsia" w:ascii="仿宋_GB2312" w:hAnsi="仿宋_GB2312" w:eastAsia="仿宋_GB2312"/>
                <w:sz w:val="24"/>
                <w:szCs w:val="32"/>
              </w:rPr>
            </w:pPr>
          </w:p>
        </w:tc>
      </w:tr>
      <w:tr w14:paraId="5D11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 w14:paraId="57A085D5">
            <w:pPr>
              <w:tabs>
                <w:tab w:val="center" w:pos="4535"/>
              </w:tabs>
              <w:spacing w:before="120" w:line="300" w:lineRule="auto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七、负责人和课题组主要成员的简介</w:t>
            </w:r>
          </w:p>
          <w:p w14:paraId="7863867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465E91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9B6423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461558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857C08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253F76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03155A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53FC359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413FB1BA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F7F54E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9532B5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66F0C8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6F2655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F17B243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81D10B1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B2DEDC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B9AE13E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4C9968D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B19981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550523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4957B1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9CF8F4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42EB98F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8B01FE6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2EF3777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14C294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C2D68F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F61C7D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472A642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6EF7E7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2E32BB5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9FD73A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515C73B0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0973781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3DED7E2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09E054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0EF3328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658FCDC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7DFF28C4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11BCEF85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B7AC8CB">
            <w:pPr>
              <w:ind w:firstLine="616" w:firstLineChars="257"/>
              <w:rPr>
                <w:rFonts w:ascii="仿宋_GB2312" w:hAnsi="仿宋_GB2312" w:eastAsia="仿宋_GB2312"/>
                <w:sz w:val="24"/>
                <w:szCs w:val="21"/>
              </w:rPr>
            </w:pPr>
          </w:p>
          <w:p w14:paraId="6CE85BEF">
            <w:pPr>
              <w:ind w:firstLine="616" w:firstLineChars="257"/>
              <w:rPr>
                <w:rFonts w:ascii="仿宋_GB2312" w:hAnsi="仿宋_GB2312" w:eastAsia="仿宋_GB2312" w:cs="Arial"/>
                <w:sz w:val="24"/>
                <w:szCs w:val="32"/>
              </w:rPr>
            </w:pPr>
          </w:p>
        </w:tc>
      </w:tr>
    </w:tbl>
    <w:p w14:paraId="11875C9C">
      <w:pPr>
        <w:jc w:val="left"/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  <w:r>
        <w:rPr>
          <w:rFonts w:hint="eastAsia" w:ascii="黑体" w:eastAsia="黑体"/>
          <w:bCs/>
          <w:sz w:val="28"/>
        </w:rPr>
        <w:t>八、课题组主要成员信息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03"/>
        <w:gridCol w:w="992"/>
        <w:gridCol w:w="1985"/>
        <w:gridCol w:w="1417"/>
        <w:gridCol w:w="1560"/>
        <w:gridCol w:w="992"/>
      </w:tblGrid>
      <w:tr w14:paraId="35C2731D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A2B917">
            <w:pPr>
              <w:ind w:left="-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0E72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龄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9288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称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613F6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A87A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D8E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项目分工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B76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  字</w:t>
            </w:r>
          </w:p>
        </w:tc>
      </w:tr>
      <w:tr w14:paraId="5F669AB0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6032B5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53B2E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E6FB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10C8F0">
            <w:pPr>
              <w:jc w:val="center"/>
              <w:rPr>
                <w:rFonts w:ascii="仿宋_GB2312" w:hAns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24"/>
              </w:rPr>
              <w:t>含项目负责人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8E5450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BBF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971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E4D0271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6AAD5D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A630B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0D2D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BA677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E34E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56E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05B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D295CAC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45E32D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DBF7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F20B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D7269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AAAB5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DD5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F8F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8D7C7DB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D7CE48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C3BA3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15C57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3649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45EC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200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A46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53EE138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CE75F4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9723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174FC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4842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1783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BD7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BF8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9382C9C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F3B5D3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86740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3EBB6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D731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B7112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022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EE4D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23B3AB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00B90A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93AFE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7BE2A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2E67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4EA4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D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91E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E67494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552575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723AB0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FAC7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43CE81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A041B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090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046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41B3A9A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1B75A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337C6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ED772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1C1D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7CC7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92C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BD7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239A5A"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2E5FE">
            <w:pPr>
              <w:ind w:left="-28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AB0487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717B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F1F18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C3E808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7E72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6E2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</w:tbl>
    <w:p w14:paraId="1EF6DECA">
      <w:pPr>
        <w:jc w:val="left"/>
        <w:rPr>
          <w:rFonts w:ascii="仿宋_GB2312" w:hAnsi="宋体" w:eastAsia="仿宋_GB2312"/>
          <w:sz w:val="22"/>
        </w:rPr>
      </w:pPr>
      <w:r>
        <w:rPr>
          <w:rFonts w:hint="eastAsia" w:ascii="黑体" w:eastAsia="黑体"/>
          <w:bCs/>
          <w:sz w:val="28"/>
        </w:rPr>
        <w:t>九、申请人所在单位</w:t>
      </w:r>
      <w:r>
        <w:rPr>
          <w:rFonts w:hint="eastAsia" w:ascii="黑体" w:hAnsi="宋体" w:eastAsia="黑体"/>
          <w:sz w:val="28"/>
        </w:rPr>
        <w:t>意见</w:t>
      </w:r>
    </w:p>
    <w:tbl>
      <w:tblPr>
        <w:tblStyle w:val="8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 w14:paraId="73E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8962" w:type="dxa"/>
          </w:tcPr>
          <w:p w14:paraId="3E3BD9DB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（申请者的素质与业务水平、申请书所填信息的真实性、课题实施过程中的必要支持等）</w:t>
            </w:r>
          </w:p>
          <w:p w14:paraId="4A7390EE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77517839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1DCBF0DB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09D7A2B6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4436A6B8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25037863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660E0B22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194F2F50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74340FC8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27A27976"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</w:p>
          <w:p w14:paraId="57BF7EB2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单位负责人（签章）：                单位（公章）：</w:t>
            </w:r>
          </w:p>
          <w:p w14:paraId="562DD74B">
            <w:pPr>
              <w:spacing w:line="240" w:lineRule="atLeas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 月      日</w:t>
            </w:r>
          </w:p>
        </w:tc>
      </w:tr>
    </w:tbl>
    <w:p w14:paraId="1AF95093">
      <w:pPr>
        <w:pStyle w:val="2"/>
      </w:pPr>
      <w:r>
        <w:br w:type="page"/>
      </w:r>
    </w:p>
    <w:p w14:paraId="795E4C50">
      <w:pPr>
        <w:jc w:val="left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十、联合体协议和相关附件</w:t>
      </w:r>
    </w:p>
    <w:p w14:paraId="647E961E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21DCD952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5D32EC8F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55C5D96A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0D3211F9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7B4C39A8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p w14:paraId="7364D750">
      <w:pPr>
        <w:ind w:firstLine="616" w:firstLineChars="257"/>
        <w:rPr>
          <w:rFonts w:ascii="仿宋_GB2312" w:hAnsi="仿宋_GB2312" w:eastAsia="仿宋_GB2312"/>
          <w:sz w:val="24"/>
          <w:szCs w:val="21"/>
        </w:rPr>
      </w:pPr>
    </w:p>
    <w:sectPr>
      <w:headerReference r:id="rId3" w:type="default"/>
      <w:footerReference r:id="rId4" w:type="default"/>
      <w:pgSz w:w="11906" w:h="16838"/>
      <w:pgMar w:top="1077" w:right="1416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A0F7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ECB3E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ECB3E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6AA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TRkNjZjMDFkODdkMTBlNGQwNTEzNjAzMzY4MGQifQ=="/>
  </w:docVars>
  <w:rsids>
    <w:rsidRoot w:val="00F27EFE"/>
    <w:rsid w:val="00011CEB"/>
    <w:rsid w:val="00020FA2"/>
    <w:rsid w:val="000375F5"/>
    <w:rsid w:val="0005681C"/>
    <w:rsid w:val="00056B11"/>
    <w:rsid w:val="000573C6"/>
    <w:rsid w:val="00067054"/>
    <w:rsid w:val="000714DE"/>
    <w:rsid w:val="00072165"/>
    <w:rsid w:val="000768DF"/>
    <w:rsid w:val="0008208D"/>
    <w:rsid w:val="000911AE"/>
    <w:rsid w:val="000955E3"/>
    <w:rsid w:val="000A32E3"/>
    <w:rsid w:val="000A5692"/>
    <w:rsid w:val="000B1391"/>
    <w:rsid w:val="000C704C"/>
    <w:rsid w:val="000D6364"/>
    <w:rsid w:val="000E51DC"/>
    <w:rsid w:val="000E5B47"/>
    <w:rsid w:val="000F0CA4"/>
    <w:rsid w:val="000F4860"/>
    <w:rsid w:val="001005E7"/>
    <w:rsid w:val="00107908"/>
    <w:rsid w:val="00107DC2"/>
    <w:rsid w:val="00110833"/>
    <w:rsid w:val="00116F6F"/>
    <w:rsid w:val="00123109"/>
    <w:rsid w:val="001403A5"/>
    <w:rsid w:val="00140634"/>
    <w:rsid w:val="001451D9"/>
    <w:rsid w:val="00164CAC"/>
    <w:rsid w:val="00165A6E"/>
    <w:rsid w:val="00174725"/>
    <w:rsid w:val="00174818"/>
    <w:rsid w:val="001763F3"/>
    <w:rsid w:val="00180236"/>
    <w:rsid w:val="001864E1"/>
    <w:rsid w:val="0018691B"/>
    <w:rsid w:val="00186FDD"/>
    <w:rsid w:val="00195C37"/>
    <w:rsid w:val="00196A75"/>
    <w:rsid w:val="001A67CA"/>
    <w:rsid w:val="001B1919"/>
    <w:rsid w:val="001B7098"/>
    <w:rsid w:val="001C6877"/>
    <w:rsid w:val="00201CF8"/>
    <w:rsid w:val="0020220D"/>
    <w:rsid w:val="0021364B"/>
    <w:rsid w:val="0021544E"/>
    <w:rsid w:val="0025032B"/>
    <w:rsid w:val="00252C6C"/>
    <w:rsid w:val="002765FC"/>
    <w:rsid w:val="002A1505"/>
    <w:rsid w:val="002A788F"/>
    <w:rsid w:val="002B17BC"/>
    <w:rsid w:val="002B74F2"/>
    <w:rsid w:val="002E000A"/>
    <w:rsid w:val="002E1AA8"/>
    <w:rsid w:val="002E28D2"/>
    <w:rsid w:val="002E42B5"/>
    <w:rsid w:val="002E5E5F"/>
    <w:rsid w:val="002F1A63"/>
    <w:rsid w:val="002F2080"/>
    <w:rsid w:val="002F7193"/>
    <w:rsid w:val="003146AC"/>
    <w:rsid w:val="00316C25"/>
    <w:rsid w:val="00317D85"/>
    <w:rsid w:val="00321F86"/>
    <w:rsid w:val="003266DE"/>
    <w:rsid w:val="00335977"/>
    <w:rsid w:val="00336CF2"/>
    <w:rsid w:val="00354250"/>
    <w:rsid w:val="0035754F"/>
    <w:rsid w:val="00380671"/>
    <w:rsid w:val="00385809"/>
    <w:rsid w:val="003934BB"/>
    <w:rsid w:val="003A04C1"/>
    <w:rsid w:val="003A1474"/>
    <w:rsid w:val="003A5784"/>
    <w:rsid w:val="003A600D"/>
    <w:rsid w:val="003B7063"/>
    <w:rsid w:val="003C4762"/>
    <w:rsid w:val="003D400A"/>
    <w:rsid w:val="003E6A1D"/>
    <w:rsid w:val="003F4044"/>
    <w:rsid w:val="003F4A9A"/>
    <w:rsid w:val="00404C70"/>
    <w:rsid w:val="00407E6B"/>
    <w:rsid w:val="00410D78"/>
    <w:rsid w:val="00412216"/>
    <w:rsid w:val="004146DC"/>
    <w:rsid w:val="00426C7D"/>
    <w:rsid w:val="0043048F"/>
    <w:rsid w:val="004322BE"/>
    <w:rsid w:val="004414D5"/>
    <w:rsid w:val="0045679F"/>
    <w:rsid w:val="004716D8"/>
    <w:rsid w:val="004777F1"/>
    <w:rsid w:val="004874F6"/>
    <w:rsid w:val="004924D7"/>
    <w:rsid w:val="00493DA2"/>
    <w:rsid w:val="004B0829"/>
    <w:rsid w:val="004C1FC7"/>
    <w:rsid w:val="004C442D"/>
    <w:rsid w:val="004D5FE2"/>
    <w:rsid w:val="004E79CB"/>
    <w:rsid w:val="004F02F2"/>
    <w:rsid w:val="004F0940"/>
    <w:rsid w:val="004F60AD"/>
    <w:rsid w:val="00500204"/>
    <w:rsid w:val="00504E18"/>
    <w:rsid w:val="00511C6F"/>
    <w:rsid w:val="00517750"/>
    <w:rsid w:val="00523575"/>
    <w:rsid w:val="00532ED7"/>
    <w:rsid w:val="005351C3"/>
    <w:rsid w:val="005405F2"/>
    <w:rsid w:val="00540762"/>
    <w:rsid w:val="00546028"/>
    <w:rsid w:val="00551AB3"/>
    <w:rsid w:val="00556EB5"/>
    <w:rsid w:val="00567752"/>
    <w:rsid w:val="00585F6E"/>
    <w:rsid w:val="005A2B60"/>
    <w:rsid w:val="005A37E5"/>
    <w:rsid w:val="005B3628"/>
    <w:rsid w:val="005B4A63"/>
    <w:rsid w:val="005B63B2"/>
    <w:rsid w:val="005C2A3E"/>
    <w:rsid w:val="005D57A6"/>
    <w:rsid w:val="005E4A49"/>
    <w:rsid w:val="005E799E"/>
    <w:rsid w:val="005F06A7"/>
    <w:rsid w:val="005F28E0"/>
    <w:rsid w:val="005F4C48"/>
    <w:rsid w:val="00607DB0"/>
    <w:rsid w:val="00615101"/>
    <w:rsid w:val="00615F69"/>
    <w:rsid w:val="006511F8"/>
    <w:rsid w:val="0065634B"/>
    <w:rsid w:val="0065790F"/>
    <w:rsid w:val="00661084"/>
    <w:rsid w:val="00672E70"/>
    <w:rsid w:val="00676A2D"/>
    <w:rsid w:val="006B4C16"/>
    <w:rsid w:val="006C749C"/>
    <w:rsid w:val="006D3CF4"/>
    <w:rsid w:val="006D530A"/>
    <w:rsid w:val="006E1BBC"/>
    <w:rsid w:val="00714CCB"/>
    <w:rsid w:val="00726C90"/>
    <w:rsid w:val="007479BE"/>
    <w:rsid w:val="00754B2C"/>
    <w:rsid w:val="00785588"/>
    <w:rsid w:val="00792717"/>
    <w:rsid w:val="00794962"/>
    <w:rsid w:val="00794CA4"/>
    <w:rsid w:val="007A5118"/>
    <w:rsid w:val="007C3051"/>
    <w:rsid w:val="00801A81"/>
    <w:rsid w:val="00804816"/>
    <w:rsid w:val="00812BB3"/>
    <w:rsid w:val="00846F90"/>
    <w:rsid w:val="00855B5F"/>
    <w:rsid w:val="00894FF1"/>
    <w:rsid w:val="008A38B1"/>
    <w:rsid w:val="008C22D4"/>
    <w:rsid w:val="008C46FF"/>
    <w:rsid w:val="008E1D37"/>
    <w:rsid w:val="008E4A1C"/>
    <w:rsid w:val="008F5A1C"/>
    <w:rsid w:val="00902405"/>
    <w:rsid w:val="009129FD"/>
    <w:rsid w:val="0091535A"/>
    <w:rsid w:val="00930CFC"/>
    <w:rsid w:val="00937085"/>
    <w:rsid w:val="009469B9"/>
    <w:rsid w:val="00957E28"/>
    <w:rsid w:val="00974511"/>
    <w:rsid w:val="00976A45"/>
    <w:rsid w:val="00977ADA"/>
    <w:rsid w:val="00977BF4"/>
    <w:rsid w:val="00984D8D"/>
    <w:rsid w:val="009855DA"/>
    <w:rsid w:val="009859D3"/>
    <w:rsid w:val="00994110"/>
    <w:rsid w:val="009A6E64"/>
    <w:rsid w:val="009B24F8"/>
    <w:rsid w:val="009B4067"/>
    <w:rsid w:val="009C24E0"/>
    <w:rsid w:val="009E61C3"/>
    <w:rsid w:val="009F4C4C"/>
    <w:rsid w:val="00A3214E"/>
    <w:rsid w:val="00A45AC1"/>
    <w:rsid w:val="00A4664D"/>
    <w:rsid w:val="00A5039F"/>
    <w:rsid w:val="00A50880"/>
    <w:rsid w:val="00A618E2"/>
    <w:rsid w:val="00A645D6"/>
    <w:rsid w:val="00A67B3B"/>
    <w:rsid w:val="00A97FB1"/>
    <w:rsid w:val="00AD347B"/>
    <w:rsid w:val="00AD7BC9"/>
    <w:rsid w:val="00AE153D"/>
    <w:rsid w:val="00AE17EC"/>
    <w:rsid w:val="00AE258D"/>
    <w:rsid w:val="00AE72D9"/>
    <w:rsid w:val="00AF3C2B"/>
    <w:rsid w:val="00AF4BD2"/>
    <w:rsid w:val="00B01946"/>
    <w:rsid w:val="00B066B0"/>
    <w:rsid w:val="00B16968"/>
    <w:rsid w:val="00B2556B"/>
    <w:rsid w:val="00B27F83"/>
    <w:rsid w:val="00B35A36"/>
    <w:rsid w:val="00B4139A"/>
    <w:rsid w:val="00B55820"/>
    <w:rsid w:val="00B655ED"/>
    <w:rsid w:val="00B87FFC"/>
    <w:rsid w:val="00B95414"/>
    <w:rsid w:val="00B96DD2"/>
    <w:rsid w:val="00B97D74"/>
    <w:rsid w:val="00BB7D26"/>
    <w:rsid w:val="00BC05AE"/>
    <w:rsid w:val="00BC28A9"/>
    <w:rsid w:val="00BC5752"/>
    <w:rsid w:val="00BC671A"/>
    <w:rsid w:val="00BC7619"/>
    <w:rsid w:val="00BD773B"/>
    <w:rsid w:val="00BE1EBA"/>
    <w:rsid w:val="00BE4B4A"/>
    <w:rsid w:val="00BE69B4"/>
    <w:rsid w:val="00BF01E6"/>
    <w:rsid w:val="00C21A9C"/>
    <w:rsid w:val="00C2426F"/>
    <w:rsid w:val="00C3635F"/>
    <w:rsid w:val="00C42A18"/>
    <w:rsid w:val="00C461C4"/>
    <w:rsid w:val="00C75FE7"/>
    <w:rsid w:val="00C80968"/>
    <w:rsid w:val="00C83F82"/>
    <w:rsid w:val="00C94417"/>
    <w:rsid w:val="00C96B76"/>
    <w:rsid w:val="00CB0402"/>
    <w:rsid w:val="00CB0BB5"/>
    <w:rsid w:val="00CB577E"/>
    <w:rsid w:val="00CD1A29"/>
    <w:rsid w:val="00CD2C38"/>
    <w:rsid w:val="00CD39E4"/>
    <w:rsid w:val="00CD453F"/>
    <w:rsid w:val="00CD7674"/>
    <w:rsid w:val="00CF3FCA"/>
    <w:rsid w:val="00D056E3"/>
    <w:rsid w:val="00D06397"/>
    <w:rsid w:val="00D06654"/>
    <w:rsid w:val="00D14B98"/>
    <w:rsid w:val="00D2523A"/>
    <w:rsid w:val="00D32E2F"/>
    <w:rsid w:val="00D3305D"/>
    <w:rsid w:val="00D56714"/>
    <w:rsid w:val="00D74FB1"/>
    <w:rsid w:val="00D8195A"/>
    <w:rsid w:val="00D8708F"/>
    <w:rsid w:val="00DA3344"/>
    <w:rsid w:val="00DA7759"/>
    <w:rsid w:val="00DB582E"/>
    <w:rsid w:val="00DB6097"/>
    <w:rsid w:val="00DD24CA"/>
    <w:rsid w:val="00DD35CC"/>
    <w:rsid w:val="00DF0421"/>
    <w:rsid w:val="00DF2560"/>
    <w:rsid w:val="00E15319"/>
    <w:rsid w:val="00E22555"/>
    <w:rsid w:val="00E34522"/>
    <w:rsid w:val="00E361DC"/>
    <w:rsid w:val="00E46B3A"/>
    <w:rsid w:val="00E85D38"/>
    <w:rsid w:val="00EA407F"/>
    <w:rsid w:val="00EA63D6"/>
    <w:rsid w:val="00EA6869"/>
    <w:rsid w:val="00EC6709"/>
    <w:rsid w:val="00ED53A8"/>
    <w:rsid w:val="00EE2F3C"/>
    <w:rsid w:val="00EE3EF1"/>
    <w:rsid w:val="00EE60A6"/>
    <w:rsid w:val="00F15E13"/>
    <w:rsid w:val="00F206C3"/>
    <w:rsid w:val="00F22F41"/>
    <w:rsid w:val="00F27EFE"/>
    <w:rsid w:val="00F32878"/>
    <w:rsid w:val="00F33FF0"/>
    <w:rsid w:val="00F512C5"/>
    <w:rsid w:val="00F673D7"/>
    <w:rsid w:val="00F80BD3"/>
    <w:rsid w:val="00F96672"/>
    <w:rsid w:val="00FA6B8A"/>
    <w:rsid w:val="00FB160C"/>
    <w:rsid w:val="00FB1C4B"/>
    <w:rsid w:val="00FE7BC0"/>
    <w:rsid w:val="00FF4210"/>
    <w:rsid w:val="074B78AB"/>
    <w:rsid w:val="08CF1E16"/>
    <w:rsid w:val="0DF20A80"/>
    <w:rsid w:val="13565908"/>
    <w:rsid w:val="19D63B7A"/>
    <w:rsid w:val="1A0030CB"/>
    <w:rsid w:val="1BA00BEB"/>
    <w:rsid w:val="28B210E0"/>
    <w:rsid w:val="2D3D0DDF"/>
    <w:rsid w:val="2EB60508"/>
    <w:rsid w:val="2F42659B"/>
    <w:rsid w:val="2FA953FC"/>
    <w:rsid w:val="32E63DBE"/>
    <w:rsid w:val="3942025E"/>
    <w:rsid w:val="40073668"/>
    <w:rsid w:val="413E755D"/>
    <w:rsid w:val="494D2CBE"/>
    <w:rsid w:val="50886E0C"/>
    <w:rsid w:val="50903205"/>
    <w:rsid w:val="52C53F6A"/>
    <w:rsid w:val="63A2213E"/>
    <w:rsid w:val="68EA39A3"/>
    <w:rsid w:val="696279DD"/>
    <w:rsid w:val="696E7023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475</Words>
  <Characters>553</Characters>
  <Lines>36</Lines>
  <Paragraphs>44</Paragraphs>
  <TotalTime>40</TotalTime>
  <ScaleCrop>false</ScaleCrop>
  <LinksUpToDate>false</LinksUpToDate>
  <CharactersWithSpaces>984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2022-10-25T08:57:00Z</dcterms:created>
  <dc:creator>微软用户</dc:creator>
  <cp:lastModifiedBy> 毛毛雨</cp:lastModifiedBy>
  <cp:lastPrinted>2024-04-17T09:17:00Z</cp:lastPrinted>
  <dcterms:modified xsi:type="dcterms:W3CDTF">2025-04-18T02:35:27Z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41881765F7BA41BEAAB309C8FEF20B87_13</vt:lpwstr>
  </property>
</Properties>
</file>